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4EDE">
      <w:pPr>
        <w:adjustRightInd w:val="0"/>
        <w:snapToGrid w:val="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</w:t>
      </w:r>
    </w:p>
    <w:p w14:paraId="2E4C7825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华南农业大学第十四期“青马工程”培训班</w:t>
      </w:r>
    </w:p>
    <w:p w14:paraId="707AD6B6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学员报名表</w:t>
      </w:r>
    </w:p>
    <w:p w14:paraId="5E5FE05D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</w:p>
    <w:p w14:paraId="2E7FDBA3">
      <w:pPr>
        <w:widowControl/>
        <w:snapToGrid w:val="0"/>
        <w:ind w:right="68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w w:val="90"/>
          <w:kern w:val="0"/>
          <w:sz w:val="32"/>
          <w:szCs w:val="32"/>
        </w:rPr>
        <w:t>学  院：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33"/>
        <w:gridCol w:w="1701"/>
        <w:gridCol w:w="142"/>
        <w:gridCol w:w="1984"/>
        <w:gridCol w:w="1276"/>
        <w:gridCol w:w="1985"/>
      </w:tblGrid>
      <w:tr w14:paraId="06CF5A42"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2D7050E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gridSpan w:val="2"/>
            <w:vAlign w:val="center"/>
          </w:tcPr>
          <w:p w14:paraId="6449C830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9ECFAA4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76" w:type="dxa"/>
            <w:vAlign w:val="center"/>
          </w:tcPr>
          <w:p w14:paraId="5EB437C0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E3CDA84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  <w:t>相  片</w:t>
            </w:r>
          </w:p>
        </w:tc>
      </w:tr>
      <w:tr w14:paraId="613F346E"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F00074C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4593A2BC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40CD732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76" w:type="dxa"/>
            <w:vAlign w:val="center"/>
          </w:tcPr>
          <w:p w14:paraId="5AF26BE1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087423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99FBA44"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F135CF8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419AC39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5A3C300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76" w:type="dxa"/>
            <w:vAlign w:val="center"/>
          </w:tcPr>
          <w:p w14:paraId="0F846EA1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96FAFC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9BAC968">
        <w:trPr>
          <w:trHeight w:val="1061" w:hRule="atLeast"/>
          <w:jc w:val="center"/>
        </w:trPr>
        <w:tc>
          <w:tcPr>
            <w:tcW w:w="2405" w:type="dxa"/>
            <w:gridSpan w:val="2"/>
            <w:vAlign w:val="center"/>
          </w:tcPr>
          <w:p w14:paraId="3F71C09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入党时间/入团时间</w:t>
            </w:r>
          </w:p>
        </w:tc>
        <w:tc>
          <w:tcPr>
            <w:tcW w:w="1843" w:type="dxa"/>
            <w:gridSpan w:val="2"/>
            <w:vAlign w:val="center"/>
          </w:tcPr>
          <w:p w14:paraId="78BB53D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AAD1598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28"/>
                <w:szCs w:val="28"/>
              </w:rPr>
              <w:t>团员是否为入党积极分子</w:t>
            </w:r>
          </w:p>
        </w:tc>
        <w:tc>
          <w:tcPr>
            <w:tcW w:w="1276" w:type="dxa"/>
            <w:vAlign w:val="center"/>
          </w:tcPr>
          <w:p w14:paraId="2D5E6C9A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9FEAC3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B00543B"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6D498CA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院系专业</w:t>
            </w:r>
          </w:p>
        </w:tc>
        <w:tc>
          <w:tcPr>
            <w:tcW w:w="7088" w:type="dxa"/>
            <w:gridSpan w:val="5"/>
            <w:vAlign w:val="center"/>
          </w:tcPr>
          <w:p w14:paraId="4BAECE6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4CF766"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ED178FD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学生工作职务</w:t>
            </w:r>
          </w:p>
        </w:tc>
        <w:tc>
          <w:tcPr>
            <w:tcW w:w="1843" w:type="dxa"/>
            <w:gridSpan w:val="2"/>
            <w:vAlign w:val="center"/>
          </w:tcPr>
          <w:p w14:paraId="10434C8B">
            <w:pPr>
              <w:ind w:firstLine="126" w:firstLineChars="50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C0166C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261" w:type="dxa"/>
            <w:gridSpan w:val="2"/>
            <w:vAlign w:val="center"/>
          </w:tcPr>
          <w:p w14:paraId="1912E0A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BEEE45"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17159CAF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特长领域</w:t>
            </w:r>
          </w:p>
        </w:tc>
        <w:tc>
          <w:tcPr>
            <w:tcW w:w="7088" w:type="dxa"/>
            <w:gridSpan w:val="5"/>
            <w:vAlign w:val="center"/>
          </w:tcPr>
          <w:p w14:paraId="7859B4F1"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学生工作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</w:t>
            </w:r>
            <w:r>
              <w:rPr>
                <w:rFonts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 xml:space="preserve">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学术竞赛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创新创业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社会实践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其他方面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</w:p>
        </w:tc>
      </w:tr>
      <w:tr w14:paraId="2CA99285"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A27630F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是否有意愿担任</w:t>
            </w:r>
          </w:p>
          <w:p w14:paraId="06170847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班委（可多选）</w:t>
            </w:r>
          </w:p>
        </w:tc>
        <w:tc>
          <w:tcPr>
            <w:tcW w:w="7088" w:type="dxa"/>
            <w:gridSpan w:val="5"/>
            <w:vAlign w:val="center"/>
          </w:tcPr>
          <w:p w14:paraId="75477D32">
            <w:pPr>
              <w:rPr>
                <w:rFonts w:ascii="方正仿宋_GBK" w:hAnsi="方正仿宋_GBK" w:eastAsia="方正仿宋_GBK" w:cs="方正仿宋_GBK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班长（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团支书（ ）  学习委员（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>组织委员（ ）</w:t>
            </w:r>
          </w:p>
          <w:p w14:paraId="3CA54DE1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宣传委员（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纪律委员（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实践委员（ ） </w:t>
            </w:r>
          </w:p>
        </w:tc>
      </w:tr>
      <w:tr w14:paraId="234AEA44"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5FEF432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本</w:t>
            </w:r>
          </w:p>
          <w:p w14:paraId="32B9EA3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人</w:t>
            </w:r>
          </w:p>
          <w:p w14:paraId="7CE4222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简</w:t>
            </w:r>
          </w:p>
          <w:p w14:paraId="67C0ADD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历</w:t>
            </w:r>
          </w:p>
        </w:tc>
        <w:tc>
          <w:tcPr>
            <w:tcW w:w="1833" w:type="dxa"/>
            <w:vAlign w:val="center"/>
          </w:tcPr>
          <w:p w14:paraId="1E1BA5C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起止年月</w:t>
            </w:r>
          </w:p>
        </w:tc>
        <w:tc>
          <w:tcPr>
            <w:tcW w:w="7088" w:type="dxa"/>
            <w:gridSpan w:val="5"/>
            <w:vAlign w:val="center"/>
          </w:tcPr>
          <w:p w14:paraId="3E63ABF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在何地、任何职（从高中写起）</w:t>
            </w:r>
          </w:p>
        </w:tc>
      </w:tr>
      <w:tr w14:paraId="3765BDF2"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2D8B378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3ABF3CA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.9-20</w:t>
            </w:r>
            <w:r>
              <w:rPr>
                <w:rFonts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.7</w:t>
            </w:r>
          </w:p>
        </w:tc>
        <w:tc>
          <w:tcPr>
            <w:tcW w:w="7088" w:type="dxa"/>
            <w:gridSpan w:val="5"/>
            <w:vAlign w:val="center"/>
          </w:tcPr>
          <w:p w14:paraId="6F7B488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广州市第六中学   任班长</w:t>
            </w:r>
          </w:p>
        </w:tc>
      </w:tr>
      <w:tr w14:paraId="44537FC7"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5774CA96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1A16667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14:paraId="2B2487B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0598818"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0B7AD2E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1C8032A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14:paraId="621B16D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3EB4BE4"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6799AE4E">
            <w:pPr>
              <w:spacing w:line="160" w:lineRule="atLeas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主要家庭成员</w:t>
            </w:r>
          </w:p>
        </w:tc>
        <w:tc>
          <w:tcPr>
            <w:tcW w:w="1833" w:type="dxa"/>
            <w:vAlign w:val="center"/>
          </w:tcPr>
          <w:p w14:paraId="34A37AE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09C5BB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关系</w:t>
            </w:r>
          </w:p>
        </w:tc>
        <w:tc>
          <w:tcPr>
            <w:tcW w:w="5387" w:type="dxa"/>
            <w:gridSpan w:val="4"/>
            <w:vAlign w:val="center"/>
          </w:tcPr>
          <w:p w14:paraId="2EEABDA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工作单位及职务</w:t>
            </w:r>
          </w:p>
        </w:tc>
      </w:tr>
      <w:tr w14:paraId="77C57CE3"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310D4CA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4FE02E0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701" w:type="dxa"/>
            <w:vAlign w:val="center"/>
          </w:tcPr>
          <w:p w14:paraId="1D3762E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父子</w:t>
            </w:r>
          </w:p>
        </w:tc>
        <w:tc>
          <w:tcPr>
            <w:tcW w:w="5387" w:type="dxa"/>
            <w:gridSpan w:val="4"/>
            <w:vAlign w:val="center"/>
          </w:tcPr>
          <w:p w14:paraId="70F2CAD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部门经理</w:t>
            </w:r>
          </w:p>
        </w:tc>
      </w:tr>
      <w:tr w14:paraId="629EDB08"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4970017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7AFC52E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701" w:type="dxa"/>
            <w:vAlign w:val="center"/>
          </w:tcPr>
          <w:p w14:paraId="2CAB4D7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母子</w:t>
            </w:r>
          </w:p>
        </w:tc>
        <w:tc>
          <w:tcPr>
            <w:tcW w:w="5387" w:type="dxa"/>
            <w:gridSpan w:val="4"/>
            <w:vAlign w:val="center"/>
          </w:tcPr>
          <w:p w14:paraId="7542E02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员工</w:t>
            </w:r>
          </w:p>
        </w:tc>
      </w:tr>
      <w:tr w14:paraId="3AB96A6A"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344F54EB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3C6A543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2E23D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59F1B5B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42A79F"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2AEE7D6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0769A7A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52130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1A4CF43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92B416"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1A73533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奖学金</w:t>
            </w:r>
          </w:p>
          <w:p w14:paraId="7F17C42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获得情况</w:t>
            </w:r>
          </w:p>
        </w:tc>
        <w:tc>
          <w:tcPr>
            <w:tcW w:w="7088" w:type="dxa"/>
            <w:gridSpan w:val="5"/>
            <w:vAlign w:val="center"/>
          </w:tcPr>
          <w:p w14:paraId="3798925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.7获得校级一等奖学金；</w:t>
            </w:r>
          </w:p>
          <w:p w14:paraId="03987CF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51D0DA2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F7EF639">
        <w:trPr>
          <w:trHeight w:val="2028" w:hRule="atLeast"/>
          <w:jc w:val="center"/>
        </w:trPr>
        <w:tc>
          <w:tcPr>
            <w:tcW w:w="2405" w:type="dxa"/>
            <w:gridSpan w:val="2"/>
            <w:vAlign w:val="center"/>
          </w:tcPr>
          <w:p w14:paraId="0809AD1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其他获奖情况</w:t>
            </w:r>
          </w:p>
          <w:p w14:paraId="307C7F7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（奖学金除外）</w:t>
            </w:r>
          </w:p>
        </w:tc>
        <w:tc>
          <w:tcPr>
            <w:tcW w:w="7088" w:type="dxa"/>
            <w:gridSpan w:val="5"/>
            <w:vAlign w:val="center"/>
          </w:tcPr>
          <w:p w14:paraId="78E12CA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.5获得**大学优秀团员称号；</w:t>
            </w:r>
          </w:p>
          <w:p w14:paraId="605C31F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D024E8">
        <w:trPr>
          <w:trHeight w:val="1580" w:hRule="atLeast"/>
          <w:jc w:val="center"/>
        </w:trPr>
        <w:tc>
          <w:tcPr>
            <w:tcW w:w="2405" w:type="dxa"/>
            <w:gridSpan w:val="2"/>
            <w:vAlign w:val="center"/>
          </w:tcPr>
          <w:p w14:paraId="0ABFECC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参加社会</w:t>
            </w:r>
          </w:p>
          <w:p w14:paraId="01796D2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实践情况</w:t>
            </w:r>
          </w:p>
        </w:tc>
        <w:tc>
          <w:tcPr>
            <w:tcW w:w="7088" w:type="dxa"/>
            <w:gridSpan w:val="5"/>
            <w:vAlign w:val="center"/>
          </w:tcPr>
          <w:p w14:paraId="3492ABE2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主办的暑期三下乡实践活动；</w:t>
            </w:r>
          </w:p>
          <w:p w14:paraId="510219A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2A921C2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6A1EF09"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85B9E4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参加志愿</w:t>
            </w:r>
          </w:p>
          <w:p w14:paraId="3C68BE2F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服务情况</w:t>
            </w:r>
          </w:p>
        </w:tc>
        <w:tc>
          <w:tcPr>
            <w:tcW w:w="7088" w:type="dxa"/>
            <w:gridSpan w:val="5"/>
            <w:vAlign w:val="center"/>
          </w:tcPr>
          <w:p w14:paraId="5C644ADD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例：i志愿系统累计志愿服务时长XX小时，其中包括参加20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年广州马拉松、11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周年校庆等活动的志愿服务。 </w:t>
            </w:r>
          </w:p>
          <w:p w14:paraId="54022F5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A8D7DEC">
        <w:trPr>
          <w:trHeight w:val="2579" w:hRule="atLeast"/>
          <w:jc w:val="center"/>
        </w:trPr>
        <w:tc>
          <w:tcPr>
            <w:tcW w:w="2405" w:type="dxa"/>
            <w:gridSpan w:val="2"/>
            <w:vAlign w:val="center"/>
          </w:tcPr>
          <w:p w14:paraId="40DF92E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学院团委</w:t>
            </w:r>
          </w:p>
          <w:p w14:paraId="19BF06B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推荐意见</w:t>
            </w:r>
          </w:p>
        </w:tc>
        <w:tc>
          <w:tcPr>
            <w:tcW w:w="7088" w:type="dxa"/>
            <w:gridSpan w:val="5"/>
            <w:vAlign w:val="center"/>
          </w:tcPr>
          <w:p w14:paraId="52D1221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6EBC79F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1B5690B8">
            <w:pPr>
              <w:ind w:right="640" w:firstLine="3640" w:firstLineChars="1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盖章（签名）：</w:t>
            </w:r>
          </w:p>
          <w:p w14:paraId="7AF00AA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年    月    日</w:t>
            </w:r>
          </w:p>
        </w:tc>
      </w:tr>
      <w:tr w14:paraId="146E4897">
        <w:trPr>
          <w:trHeight w:val="886" w:hRule="atLeast"/>
          <w:jc w:val="center"/>
        </w:trPr>
        <w:tc>
          <w:tcPr>
            <w:tcW w:w="2405" w:type="dxa"/>
            <w:gridSpan w:val="2"/>
            <w:vAlign w:val="center"/>
          </w:tcPr>
          <w:p w14:paraId="11CD859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  <w:tc>
          <w:tcPr>
            <w:tcW w:w="7088" w:type="dxa"/>
            <w:gridSpan w:val="5"/>
            <w:vAlign w:val="center"/>
          </w:tcPr>
          <w:p w14:paraId="05543E2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（如有相关内容无法在上述表格体现，请在此补充）</w:t>
            </w:r>
          </w:p>
        </w:tc>
      </w:tr>
    </w:tbl>
    <w:p w14:paraId="51436BAC">
      <w:r>
        <w:rPr>
          <w:rFonts w:hint="eastAsia" w:ascii="方正仿宋_GBK" w:hAnsi="方正仿宋_GBK" w:eastAsia="方正仿宋_GBK" w:cs="方正仿宋_GBK"/>
          <w:sz w:val="24"/>
        </w:rPr>
        <w:t>备注：该表会同附件3，由各学院团委统一报送到指定邮箱。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YTQ0YjNkOGUwOTY3OGI0NGM5MWExMjUyMDEyZGUifQ=="/>
  </w:docVars>
  <w:rsids>
    <w:rsidRoot w:val="717B1A0F"/>
    <w:rsid w:val="00000DA0"/>
    <w:rsid w:val="00042244"/>
    <w:rsid w:val="003B5639"/>
    <w:rsid w:val="003B68D1"/>
    <w:rsid w:val="003D15B5"/>
    <w:rsid w:val="004263AE"/>
    <w:rsid w:val="004B032A"/>
    <w:rsid w:val="007D4234"/>
    <w:rsid w:val="00823263"/>
    <w:rsid w:val="00874519"/>
    <w:rsid w:val="009D7892"/>
    <w:rsid w:val="009F07BF"/>
    <w:rsid w:val="00AA3E12"/>
    <w:rsid w:val="00B15826"/>
    <w:rsid w:val="00B267C3"/>
    <w:rsid w:val="00B3063A"/>
    <w:rsid w:val="00CB2182"/>
    <w:rsid w:val="00D5038E"/>
    <w:rsid w:val="00DF4265"/>
    <w:rsid w:val="00E404EC"/>
    <w:rsid w:val="00F27DEB"/>
    <w:rsid w:val="00F47960"/>
    <w:rsid w:val="00F50E9A"/>
    <w:rsid w:val="08A07D0E"/>
    <w:rsid w:val="247F085D"/>
    <w:rsid w:val="57BF2D98"/>
    <w:rsid w:val="717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592</Characters>
  <Lines>4</Lines>
  <Paragraphs>1</Paragraphs>
  <TotalTime>29</TotalTime>
  <ScaleCrop>false</ScaleCrop>
  <LinksUpToDate>false</LinksUpToDate>
  <CharactersWithSpaces>694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2023-02-27T09:02:00Z</dcterms:created>
  <dc:creator>Lhdmds</dc:creator>
  <cp:lastModifiedBy>猪小薇</cp:lastModifiedBy>
  <dcterms:modified xsi:type="dcterms:W3CDTF">2025-04-13T22:40:52Z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DE57C18AF87CDB53F4CCFB67FBB355CF_43</vt:lpwstr>
  </property>
</Properties>
</file>